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2020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Данилово-Балківський заклад загальної середньої освіти І-ІІІ ступенів Благовіщенської районної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33333940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Данилово-Балківська/С.Данилова Балка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3525581900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Виконавчі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0211020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т.ч.з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підрозділами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відділеннями,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групами))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18478,00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71.843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202000000019753822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18478,00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202000000019753822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18478,00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18478,00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202000000019753822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Клочан АФ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Колос ОВ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202000000019753822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